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</w:t>
      </w:r>
      <w:proofErr w:type="spellStart"/>
      <w:r w:rsidRPr="002C3F62">
        <w:rPr>
          <w:bCs/>
          <w:kern w:val="0"/>
          <w:sz w:val="24"/>
          <w:szCs w:val="24"/>
          <w:lang w:val="hr-HR"/>
          <w14:ligatures w14:val="none"/>
        </w:rPr>
        <w:t>Vončine</w:t>
      </w:r>
      <w:proofErr w:type="spellEnd"/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708E195D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534BE7">
        <w:rPr>
          <w:sz w:val="24"/>
          <w:szCs w:val="24"/>
        </w:rPr>
        <w:t>STUDENI</w:t>
      </w:r>
      <w:r w:rsidR="005727AA">
        <w:rPr>
          <w:sz w:val="24"/>
          <w:szCs w:val="24"/>
        </w:rPr>
        <w:t xml:space="preserve"> </w:t>
      </w:r>
      <w:r w:rsidR="003102AF">
        <w:rPr>
          <w:sz w:val="24"/>
          <w:szCs w:val="24"/>
        </w:rPr>
        <w:t>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proofErr w:type="spellStart"/>
            <w:r w:rsidRPr="002C3F62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="00212F27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7062A175" w14:textId="679ECD6A" w:rsidR="004C3980" w:rsidRPr="002C3F62" w:rsidRDefault="007221F5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  <w:r w:rsidR="00CE4E32">
              <w:rPr>
                <w:sz w:val="24"/>
                <w:szCs w:val="24"/>
              </w:rPr>
              <w:t>131,98</w:t>
            </w:r>
            <w:r>
              <w:rPr>
                <w:sz w:val="24"/>
                <w:szCs w:val="24"/>
              </w:rPr>
              <w:t xml:space="preserve"> </w:t>
            </w:r>
            <w:r w:rsidRPr="007221F5">
              <w:rPr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12D8E916" w14:textId="7BB7CA5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plaće</w:t>
            </w:r>
            <w:proofErr w:type="spellEnd"/>
            <w:r w:rsidRPr="002C3F62">
              <w:rPr>
                <w:sz w:val="24"/>
                <w:szCs w:val="24"/>
              </w:rPr>
              <w:t xml:space="preserve"> za </w:t>
            </w:r>
            <w:proofErr w:type="spellStart"/>
            <w:r w:rsidRPr="002C3F62">
              <w:rPr>
                <w:sz w:val="24"/>
                <w:szCs w:val="24"/>
              </w:rPr>
              <w:t>redovan</w:t>
            </w:r>
            <w:proofErr w:type="spellEnd"/>
            <w:r w:rsidRPr="002C3F62">
              <w:rPr>
                <w:sz w:val="24"/>
                <w:szCs w:val="24"/>
              </w:rPr>
              <w:t xml:space="preserve"> rad (</w:t>
            </w:r>
            <w:proofErr w:type="spellStart"/>
            <w:r w:rsidRPr="002C3F62">
              <w:rPr>
                <w:sz w:val="24"/>
                <w:szCs w:val="24"/>
              </w:rPr>
              <w:t>ukupni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iznos</w:t>
            </w:r>
            <w:proofErr w:type="spellEnd"/>
            <w:r w:rsidRPr="002C3F62">
              <w:rPr>
                <w:sz w:val="24"/>
                <w:szCs w:val="24"/>
              </w:rPr>
              <w:t xml:space="preserve"> bez </w:t>
            </w:r>
            <w:proofErr w:type="spellStart"/>
            <w:r w:rsidRPr="002C3F62">
              <w:rPr>
                <w:sz w:val="24"/>
                <w:szCs w:val="24"/>
              </w:rPr>
              <w:t>bolovanja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teret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gramStart"/>
            <w:r w:rsidRPr="002C3F62">
              <w:rPr>
                <w:sz w:val="24"/>
                <w:szCs w:val="24"/>
              </w:rPr>
              <w:t xml:space="preserve">HZZO)   </w:t>
            </w:r>
            <w:proofErr w:type="gramEnd"/>
            <w:r w:rsidRPr="002C3F62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2C6345F2" w:rsidR="004C3980" w:rsidRPr="002C3F62" w:rsidRDefault="007221F5" w:rsidP="007221F5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0E15ED">
              <w:rPr>
                <w:sz w:val="24"/>
                <w:szCs w:val="24"/>
              </w:rPr>
              <w:t>587,09</w:t>
            </w:r>
            <w:r>
              <w:rPr>
                <w:sz w:val="24"/>
                <w:szCs w:val="24"/>
              </w:rPr>
              <w:t xml:space="preserve"> </w:t>
            </w:r>
            <w:r w:rsidRPr="007221F5">
              <w:rPr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3132 </w:t>
            </w:r>
            <w:proofErr w:type="spellStart"/>
            <w:r w:rsidRPr="002C3F62">
              <w:rPr>
                <w:sz w:val="24"/>
                <w:szCs w:val="24"/>
              </w:rPr>
              <w:t>doprinos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035FF004" w:rsidR="004C3980" w:rsidRPr="002C3F62" w:rsidRDefault="000E15ED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140.</w:t>
            </w:r>
            <w:r w:rsidR="00CE4E32">
              <w:rPr>
                <w:b/>
                <w:bCs/>
                <w:sz w:val="24"/>
                <w:szCs w:val="24"/>
              </w:rPr>
              <w:t>719,07</w:t>
            </w:r>
            <w:r w:rsidR="007221F5">
              <w:rPr>
                <w:b/>
                <w:bCs/>
                <w:sz w:val="24"/>
                <w:szCs w:val="24"/>
              </w:rPr>
              <w:t xml:space="preserve"> </w:t>
            </w:r>
            <w:r w:rsidR="007221F5" w:rsidRPr="007221F5">
              <w:rPr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1974479C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Ukupno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za</w:t>
            </w:r>
            <w:r w:rsidR="009E2EA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34BE7">
              <w:rPr>
                <w:b/>
                <w:bCs/>
                <w:sz w:val="24"/>
                <w:szCs w:val="24"/>
              </w:rPr>
              <w:t>studeni</w:t>
            </w:r>
            <w:proofErr w:type="spellEnd"/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77EF92C1" w14:textId="77777777" w:rsidR="00CC7AFD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09FC" w:rsidRPr="007709FC" w14:paraId="3D98D863" w14:textId="77777777" w:rsidTr="00432AA7">
        <w:trPr>
          <w:trHeight w:val="4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766" w14:textId="77777777" w:rsidR="007709FC" w:rsidRPr="007709FC" w:rsidRDefault="007709FC" w:rsidP="007709FC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709FC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7709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Pr="007709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Pr="007709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AD3" w14:textId="77777777" w:rsidR="007709FC" w:rsidRPr="007709FC" w:rsidRDefault="007709FC" w:rsidP="007709FC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709FC">
              <w:rPr>
                <w:b/>
                <w:bCs/>
                <w:sz w:val="24"/>
                <w:szCs w:val="24"/>
              </w:rPr>
              <w:t>Vrsta</w:t>
            </w:r>
            <w:proofErr w:type="spellEnd"/>
            <w:r w:rsidRPr="007709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Pr="007709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7709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7709FC" w:rsidRPr="007709FC" w14:paraId="1DA650F8" w14:textId="77777777" w:rsidTr="00432AA7">
        <w:trPr>
          <w:trHeight w:val="69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1D9" w14:textId="77777777" w:rsidR="007709FC" w:rsidRPr="007709FC" w:rsidRDefault="007709FC" w:rsidP="007709FC">
            <w:pPr>
              <w:tabs>
                <w:tab w:val="left" w:pos="340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709FC">
              <w:rPr>
                <w:sz w:val="24"/>
                <w:szCs w:val="24"/>
              </w:rPr>
              <w:t>18.188,69 €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A2D" w14:textId="77777777" w:rsidR="007709FC" w:rsidRPr="007709FC" w:rsidRDefault="007709FC" w:rsidP="007709FC">
            <w:pPr>
              <w:tabs>
                <w:tab w:val="left" w:pos="3405"/>
              </w:tabs>
              <w:spacing w:after="160" w:line="259" w:lineRule="auto"/>
              <w:rPr>
                <w:sz w:val="24"/>
                <w:szCs w:val="24"/>
              </w:rPr>
            </w:pPr>
            <w:r w:rsidRPr="007709FC">
              <w:rPr>
                <w:sz w:val="24"/>
                <w:szCs w:val="24"/>
              </w:rPr>
              <w:t xml:space="preserve">3121 – </w:t>
            </w:r>
            <w:proofErr w:type="spellStart"/>
            <w:r w:rsidRPr="007709FC">
              <w:rPr>
                <w:sz w:val="24"/>
                <w:szCs w:val="24"/>
              </w:rPr>
              <w:t>materijalna</w:t>
            </w:r>
            <w:proofErr w:type="spellEnd"/>
            <w:r w:rsidRPr="007709FC">
              <w:rPr>
                <w:sz w:val="24"/>
                <w:szCs w:val="24"/>
              </w:rPr>
              <w:t xml:space="preserve"> </w:t>
            </w:r>
            <w:proofErr w:type="spellStart"/>
            <w:r w:rsidRPr="007709FC">
              <w:rPr>
                <w:sz w:val="24"/>
                <w:szCs w:val="24"/>
              </w:rPr>
              <w:t>prava</w:t>
            </w:r>
            <w:proofErr w:type="spellEnd"/>
            <w:r w:rsidRPr="007709FC">
              <w:rPr>
                <w:sz w:val="24"/>
                <w:szCs w:val="24"/>
              </w:rPr>
              <w:t xml:space="preserve"> </w:t>
            </w:r>
          </w:p>
        </w:tc>
      </w:tr>
    </w:tbl>
    <w:p w14:paraId="45086D11" w14:textId="62D09BA2" w:rsidR="00EF3791" w:rsidRPr="002C3F62" w:rsidRDefault="00EF3791" w:rsidP="004C3980">
      <w:pPr>
        <w:tabs>
          <w:tab w:val="left" w:pos="3405"/>
        </w:tabs>
        <w:rPr>
          <w:sz w:val="24"/>
          <w:szCs w:val="24"/>
        </w:rPr>
      </w:pPr>
    </w:p>
    <w:sectPr w:rsidR="00EF3791" w:rsidRPr="002C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0131" w14:textId="77777777" w:rsidR="008074A7" w:rsidRDefault="008074A7" w:rsidP="001D016A">
      <w:pPr>
        <w:spacing w:after="0" w:line="240" w:lineRule="auto"/>
      </w:pPr>
      <w:r>
        <w:separator/>
      </w:r>
    </w:p>
  </w:endnote>
  <w:endnote w:type="continuationSeparator" w:id="0">
    <w:p w14:paraId="00CE333C" w14:textId="77777777" w:rsidR="008074A7" w:rsidRDefault="008074A7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21CA" w14:textId="77777777" w:rsidR="008074A7" w:rsidRDefault="008074A7" w:rsidP="001D016A">
      <w:pPr>
        <w:spacing w:after="0" w:line="240" w:lineRule="auto"/>
      </w:pPr>
      <w:r>
        <w:separator/>
      </w:r>
    </w:p>
  </w:footnote>
  <w:footnote w:type="continuationSeparator" w:id="0">
    <w:p w14:paraId="5B6E8F82" w14:textId="77777777" w:rsidR="008074A7" w:rsidRDefault="008074A7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42F1F"/>
    <w:rsid w:val="00050DB9"/>
    <w:rsid w:val="0005495C"/>
    <w:rsid w:val="000773D3"/>
    <w:rsid w:val="000959AD"/>
    <w:rsid w:val="000C08E0"/>
    <w:rsid w:val="000C500B"/>
    <w:rsid w:val="000E15ED"/>
    <w:rsid w:val="000E3604"/>
    <w:rsid w:val="000E41AE"/>
    <w:rsid w:val="00110624"/>
    <w:rsid w:val="00114274"/>
    <w:rsid w:val="00122FCD"/>
    <w:rsid w:val="001D016A"/>
    <w:rsid w:val="001D2DBE"/>
    <w:rsid w:val="001F473A"/>
    <w:rsid w:val="00212F27"/>
    <w:rsid w:val="0023789C"/>
    <w:rsid w:val="002C3F62"/>
    <w:rsid w:val="002E3779"/>
    <w:rsid w:val="002F2848"/>
    <w:rsid w:val="003102AF"/>
    <w:rsid w:val="003410B8"/>
    <w:rsid w:val="0038119A"/>
    <w:rsid w:val="0038705F"/>
    <w:rsid w:val="003B4792"/>
    <w:rsid w:val="003C2562"/>
    <w:rsid w:val="003E24EA"/>
    <w:rsid w:val="003E78C4"/>
    <w:rsid w:val="003F064A"/>
    <w:rsid w:val="004073CE"/>
    <w:rsid w:val="00414C28"/>
    <w:rsid w:val="00432709"/>
    <w:rsid w:val="004478C7"/>
    <w:rsid w:val="004611A0"/>
    <w:rsid w:val="00494C44"/>
    <w:rsid w:val="004A3E37"/>
    <w:rsid w:val="004C1D3B"/>
    <w:rsid w:val="004C3980"/>
    <w:rsid w:val="004C469C"/>
    <w:rsid w:val="00517581"/>
    <w:rsid w:val="00534BE7"/>
    <w:rsid w:val="005727AA"/>
    <w:rsid w:val="00585EFB"/>
    <w:rsid w:val="0059261E"/>
    <w:rsid w:val="005B2E4A"/>
    <w:rsid w:val="005D4F79"/>
    <w:rsid w:val="005D72E8"/>
    <w:rsid w:val="005F5C07"/>
    <w:rsid w:val="005F6500"/>
    <w:rsid w:val="0062512E"/>
    <w:rsid w:val="006477FF"/>
    <w:rsid w:val="00666CCC"/>
    <w:rsid w:val="00670596"/>
    <w:rsid w:val="0068119E"/>
    <w:rsid w:val="006A5120"/>
    <w:rsid w:val="006C01B7"/>
    <w:rsid w:val="006E1771"/>
    <w:rsid w:val="007140BB"/>
    <w:rsid w:val="007221F5"/>
    <w:rsid w:val="00733AEA"/>
    <w:rsid w:val="00747E4B"/>
    <w:rsid w:val="007709FC"/>
    <w:rsid w:val="00786B32"/>
    <w:rsid w:val="0079718B"/>
    <w:rsid w:val="007B6A42"/>
    <w:rsid w:val="007C7A84"/>
    <w:rsid w:val="007D4AC6"/>
    <w:rsid w:val="007D5F06"/>
    <w:rsid w:val="008074A7"/>
    <w:rsid w:val="00841A59"/>
    <w:rsid w:val="008431D6"/>
    <w:rsid w:val="00843F3C"/>
    <w:rsid w:val="008C3125"/>
    <w:rsid w:val="008C66AC"/>
    <w:rsid w:val="008E7F04"/>
    <w:rsid w:val="008F705F"/>
    <w:rsid w:val="008F72FD"/>
    <w:rsid w:val="00920B52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9E2EA1"/>
    <w:rsid w:val="00A37A55"/>
    <w:rsid w:val="00A701FC"/>
    <w:rsid w:val="00B0304E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CC7AFD"/>
    <w:rsid w:val="00CE4E32"/>
    <w:rsid w:val="00D301A1"/>
    <w:rsid w:val="00D51049"/>
    <w:rsid w:val="00D51ADF"/>
    <w:rsid w:val="00D703D4"/>
    <w:rsid w:val="00DC0FFE"/>
    <w:rsid w:val="00E2019C"/>
    <w:rsid w:val="00E710A9"/>
    <w:rsid w:val="00EA1C95"/>
    <w:rsid w:val="00EB15C4"/>
    <w:rsid w:val="00EF3791"/>
    <w:rsid w:val="00EF5EC3"/>
    <w:rsid w:val="00EF6320"/>
    <w:rsid w:val="00F027CB"/>
    <w:rsid w:val="00F20B77"/>
    <w:rsid w:val="00F252B3"/>
    <w:rsid w:val="00F32F72"/>
    <w:rsid w:val="00F33AF3"/>
    <w:rsid w:val="00F7242F"/>
    <w:rsid w:val="00F87800"/>
    <w:rsid w:val="00F921EF"/>
    <w:rsid w:val="00FD623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2</cp:revision>
  <cp:lastPrinted>2025-04-15T09:23:00Z</cp:lastPrinted>
  <dcterms:created xsi:type="dcterms:W3CDTF">2025-12-17T09:30:00Z</dcterms:created>
  <dcterms:modified xsi:type="dcterms:W3CDTF">2025-12-17T09:30:00Z</dcterms:modified>
</cp:coreProperties>
</file>